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812B" w14:textId="77777777" w:rsidR="00743D7A" w:rsidRPr="00BD460B" w:rsidRDefault="004F72A0" w:rsidP="00896037">
      <w:pPr>
        <w:snapToGrid w:val="0"/>
        <w:rPr>
          <w:rFonts w:eastAsia="PMingLiU"/>
          <w:color w:val="000000" w:themeColor="text1"/>
          <w:lang w:eastAsia="zh-TW"/>
        </w:rPr>
      </w:pPr>
      <w:bookmarkStart w:id="0" w:name="_GoBack"/>
      <w:bookmarkEnd w:id="0"/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00BD460B">
        <w:rPr>
          <w:color w:val="000000" w:themeColor="text1"/>
          <w:lang w:eastAsia="zh-TW"/>
        </w:rPr>
        <w:t>別紙様式</w:t>
      </w:r>
      <w:r w:rsidR="00032ADF" w:rsidRPr="00BD460B">
        <w:rPr>
          <w:color w:val="000000" w:themeColor="text1"/>
        </w:rPr>
        <w:t>1</w:t>
      </w:r>
      <w:r w:rsidR="003D277A" w:rsidRPr="00BD460B">
        <w:rPr>
          <w:color w:val="000000" w:themeColor="text1"/>
          <w:lang w:eastAsia="zh-TW"/>
        </w:rPr>
        <w:t>）</w:t>
      </w:r>
    </w:p>
    <w:p w14:paraId="4767E889" w14:textId="3681941A" w:rsidR="004A13CF" w:rsidRPr="00BD460B" w:rsidRDefault="00E5770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235B6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="00821929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14F5E87D"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4A13CF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0474FA4B" w14:textId="29E50157" w:rsidR="00355F77" w:rsidRPr="00BD460B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【Ａ．</w:t>
      </w:r>
      <w:r w:rsidR="00355F77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産学共同研究コース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186D83C6" w14:textId="68A2427C" w:rsidR="003D277A" w:rsidRPr="00BD460B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0A08718A" w14:textId="2EEB6F8A" w:rsidR="003D277A" w:rsidRPr="00BD460B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BD460B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58478ADB" w14:textId="4617FF54" w:rsidR="003D277A" w:rsidRPr="00BD460B" w:rsidRDefault="003D277A" w:rsidP="4090AD6D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BD460B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BD460B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（50字以内）</w:t>
      </w:r>
    </w:p>
    <w:p w14:paraId="3ACF59B8" w14:textId="77777777" w:rsidR="00246C70" w:rsidRPr="00BD460B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328A1E21" w14:textId="77777777" w:rsidR="0022017B" w:rsidRPr="00BD460B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BD460B" w:rsidRDefault="00091C54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記載すること）</w:t>
      </w:r>
    </w:p>
    <w:p w14:paraId="615098DA" w14:textId="77777777" w:rsidR="001F437E" w:rsidRPr="00BD460B" w:rsidRDefault="00091C54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7D47AB11" w14:textId="26FC1B24" w:rsidR="00B65AD1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</w:p>
    <w:p w14:paraId="17642F9D" w14:textId="5E0B945D" w:rsidR="00091C54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43AB3321" w14:textId="04A89710" w:rsidR="001F437E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</w:t>
      </w:r>
      <w:r w:rsidR="00F91F24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計画に対する実績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04178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9834651" w14:textId="7BF2F0D7" w:rsidR="00091C54" w:rsidRPr="00BD460B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20E5C65" w14:textId="54BF0A8B" w:rsidR="00D273DD" w:rsidRPr="00BD460B" w:rsidRDefault="00D273DD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Pr="00BD460B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77777777" w:rsidR="00F91F24" w:rsidRPr="00BD460B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F65AE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65AE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BD460B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75944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DB7A0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常勤教員）</w:t>
            </w:r>
          </w:p>
        </w:tc>
      </w:tr>
      <w:tr w:rsidR="00BD460B" w:rsidRPr="00BD460B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4D88EF0" w14:textId="77777777" w:rsidTr="4090AD6D">
        <w:tc>
          <w:tcPr>
            <w:tcW w:w="2015" w:type="dxa"/>
          </w:tcPr>
          <w:p w14:paraId="49DCD1C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07FA22D" w14:textId="77777777" w:rsidTr="4090AD6D">
        <w:tc>
          <w:tcPr>
            <w:tcW w:w="2015" w:type="dxa"/>
          </w:tcPr>
          <w:p w14:paraId="12F06CA6" w14:textId="599B5B7F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54C1FEE" w14:textId="77777777" w:rsidTr="4090AD6D">
        <w:tc>
          <w:tcPr>
            <w:tcW w:w="2015" w:type="dxa"/>
          </w:tcPr>
          <w:p w14:paraId="3B7D35F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664581D" w14:textId="77777777" w:rsidTr="4090AD6D">
        <w:tc>
          <w:tcPr>
            <w:tcW w:w="2015" w:type="dxa"/>
          </w:tcPr>
          <w:p w14:paraId="25F6ECED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FFA43BB" w14:textId="77777777" w:rsidTr="4090AD6D">
        <w:tc>
          <w:tcPr>
            <w:tcW w:w="2015" w:type="dxa"/>
          </w:tcPr>
          <w:p w14:paraId="62952281" w14:textId="59FC9F2F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4A13CF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E13EB5" w14:textId="77777777" w:rsidTr="4090AD6D">
        <w:tc>
          <w:tcPr>
            <w:tcW w:w="2015" w:type="dxa"/>
          </w:tcPr>
          <w:p w14:paraId="5F052A2F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6E12A07" w14:textId="77777777" w:rsidTr="4090AD6D">
        <w:tc>
          <w:tcPr>
            <w:tcW w:w="2015" w:type="dxa"/>
          </w:tcPr>
          <w:p w14:paraId="072F5B68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BD460B" w:rsidRPr="00BD460B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</w:t>
            </w:r>
            <w:r w:rsidR="00C35223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研究者</w:t>
            </w:r>
          </w:p>
        </w:tc>
      </w:tr>
      <w:tr w:rsidR="00BD460B" w:rsidRPr="00BD460B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CFF125" w14:textId="77777777" w:rsidTr="4090AD6D">
        <w:tc>
          <w:tcPr>
            <w:tcW w:w="2015" w:type="dxa"/>
          </w:tcPr>
          <w:p w14:paraId="62ED750D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B295BE" w14:textId="77777777" w:rsidTr="4090AD6D">
        <w:tc>
          <w:tcPr>
            <w:tcW w:w="2015" w:type="dxa"/>
          </w:tcPr>
          <w:p w14:paraId="6963053C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E340FE" w14:textId="77777777" w:rsidTr="4090AD6D">
        <w:tc>
          <w:tcPr>
            <w:tcW w:w="2015" w:type="dxa"/>
          </w:tcPr>
          <w:p w14:paraId="06277A4F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BD460B" w14:paraId="3888FE8F" w14:textId="77777777" w:rsidTr="4090AD6D">
        <w:tc>
          <w:tcPr>
            <w:tcW w:w="2015" w:type="dxa"/>
          </w:tcPr>
          <w:p w14:paraId="3E41185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57F7CA" w14:textId="6DDE5EDF" w:rsidR="00085D31" w:rsidRPr="00BD460B" w:rsidRDefault="00085D31" w:rsidP="4090AD6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2D5198D" w14:textId="62857538" w:rsidR="00B72907" w:rsidRPr="00BD460B" w:rsidRDefault="007E7DC5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5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ED6E4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96432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43759EF0" w14:textId="7F0AE7D0" w:rsidR="00B72907" w:rsidRPr="00BD460B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06C218E" w14:textId="77777777" w:rsidR="008A45DB" w:rsidRPr="00BD460B" w:rsidRDefault="008A45DB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834E39C" w14:textId="287C6AB2" w:rsidR="000971A8" w:rsidRPr="00BD460B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4815F219" w14:textId="77777777" w:rsidR="0029642C" w:rsidRPr="00BD460B" w:rsidRDefault="0029642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EF9F483" w14:textId="53E8729B" w:rsidR="000971A8" w:rsidRPr="00BD460B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BD460B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77777777" w:rsidR="00B72907" w:rsidRPr="00BD460B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Pr="00BD460B" w:rsidRDefault="007E7DC5" w:rsidP="00681188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D273DD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開発技術の優位性</w:t>
      </w:r>
    </w:p>
    <w:p w14:paraId="14949C01" w14:textId="0650A130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民間企業と共同で目指す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開発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技術の</w:t>
      </w:r>
      <w:r w:rsidR="000B1393" w:rsidRPr="00BD460B">
        <w:rPr>
          <w:rFonts w:ascii="ＭＳ ゴシック" w:eastAsia="ＭＳ ゴシック" w:hAnsi="ＭＳ ゴシック" w:hint="eastAsia"/>
          <w:color w:val="000000" w:themeColor="text1"/>
        </w:rPr>
        <w:t>果たす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役割、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優位性、事業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化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時期等）</w:t>
      </w:r>
    </w:p>
    <w:p w14:paraId="24319AF9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E12F64F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88002D9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D4674AB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62F675CC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2411FD5C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61317BA0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3F4C875" w14:textId="77777777" w:rsidR="00096432" w:rsidRPr="00BD460B" w:rsidRDefault="00096432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4C4C3E5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B9C027C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4B17FDCD" w14:textId="27EBA7F0" w:rsidR="00681188" w:rsidRPr="00BD460B" w:rsidRDefault="007E7DC5" w:rsidP="00681188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7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経済的・社会的インパクト</w:t>
      </w:r>
    </w:p>
    <w:p w14:paraId="7270887F" w14:textId="77777777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623166F9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1696604E" w:rsidR="00DB2C09" w:rsidRPr="00BD460B" w:rsidRDefault="007E7DC5" w:rsidP="00DB2C09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8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プロジェクトの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DB2C09" w:rsidRPr="00BD460B">
        <w:rPr>
          <w:rFonts w:ascii="ＭＳ ゴシック" w:eastAsia="ＭＳ ゴシック" w:hAnsi="ＭＳ ゴシック" w:hint="eastAsia"/>
          <w:color w:val="000000" w:themeColor="text1"/>
        </w:rPr>
        <w:t>いずれかの□をチェック）</w:t>
      </w:r>
    </w:p>
    <w:p w14:paraId="5AEC12BF" w14:textId="41B3A30F" w:rsidR="00B72907" w:rsidRPr="00BD460B" w:rsidRDefault="00B72907" w:rsidP="00B72907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1年間</w:t>
      </w:r>
    </w:p>
    <w:p w14:paraId="0D01D7D3" w14:textId="79524CAE" w:rsidR="00DB2C09" w:rsidRPr="00BD460B" w:rsidRDefault="00DB2C09" w:rsidP="00DB2C0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2年間</w:t>
      </w:r>
    </w:p>
    <w:p w14:paraId="07594EFB" w14:textId="5B66B73F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CE30DB" w14:textId="77777777" w:rsidR="00DB2C09" w:rsidRPr="00BD460B" w:rsidRDefault="00DB2C09" w:rsidP="00DB2C09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21F95A11" w:rsidR="003D277A" w:rsidRPr="00BD460B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9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026F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と計画</w:t>
      </w:r>
    </w:p>
    <w:p w14:paraId="061D54F5" w14:textId="13CE51BE" w:rsidR="00617C12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46554C27" w14:textId="1681FB59" w:rsidR="0022017B" w:rsidRPr="00BD460B" w:rsidRDefault="0022017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448FF" w14:textId="684EB9BB" w:rsidR="00452EA4" w:rsidRPr="00BD460B" w:rsidRDefault="00452EA4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F381CB7" w14:textId="77777777" w:rsidR="00D609F0" w:rsidRPr="00BD460B" w:rsidRDefault="00D609F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CEDE8F6" w14:textId="6E0ED4A5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A00AF62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709C35" w:rsidR="001556FC" w:rsidRPr="00BD460B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4FF1B09" w:rsidR="00793A09" w:rsidRPr="00BD460B" w:rsidRDefault="007E7DC5" w:rsidP="54EB0D9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10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8D56F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産学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共同研究の実績と計画</w:t>
      </w:r>
    </w:p>
    <w:p w14:paraId="36CD7D5E" w14:textId="5075E5C1" w:rsidR="00793A09" w:rsidRPr="00BD460B" w:rsidRDefault="00681A2A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１）本研究課題に関連し、これまでに実施した民間企業共同研究の実績（企業名、年度・期間、共研費用）</w:t>
      </w:r>
    </w:p>
    <w:p w14:paraId="3C00CD43" w14:textId="77777777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8E1FD8D" w14:textId="77777777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31936FDE" w14:textId="7049F88F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0D18C72" w14:textId="77777777" w:rsidR="003D53FD" w:rsidRPr="00BD460B" w:rsidRDefault="003D53FD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EDDDCAA" w14:textId="77777777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2A007C79" w14:textId="55645780" w:rsidR="005B6314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（２）今後の民間企業との共同研究の拡大の見込み（企業名、規模など）</w:t>
      </w:r>
    </w:p>
    <w:p w14:paraId="5704BE4D" w14:textId="3998E3DD" w:rsidR="005B6314" w:rsidRPr="00BD460B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396A7592" w14:textId="77777777" w:rsidR="00CE62CA" w:rsidRPr="00BD460B" w:rsidRDefault="00CE62C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654B6CC" w14:textId="0082FDAF" w:rsidR="00CB7597" w:rsidRPr="00BD460B" w:rsidRDefault="00CB7597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A5ECE56" w14:textId="45973792" w:rsidR="004815C1" w:rsidRPr="00BD460B" w:rsidRDefault="004815C1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77777777" w:rsidR="003D53FD" w:rsidRPr="00BD460B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39BCF7D8" w:rsidR="004A1DB1" w:rsidRPr="00BD460B" w:rsidRDefault="00F65AE5" w:rsidP="00355F7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966A5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希望する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67DEC054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67855478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010671DD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29CD576" w14:textId="55B62C3E" w:rsidR="00036836" w:rsidRPr="00BD460B" w:rsidRDefault="00036836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DB4667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31E17353" w14:textId="72720E27" w:rsidR="00036836" w:rsidRPr="00BD460B" w:rsidRDefault="00036836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1C95E874" w14:textId="11109D7D" w:rsidR="00DB4667" w:rsidRPr="00BD460B" w:rsidRDefault="00DB4667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45768A51" w14:textId="77777777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4AF2B1A" w14:textId="6F155B6F" w:rsidR="00DB4667" w:rsidRPr="00BD460B" w:rsidRDefault="00DB4667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161AD1C" w14:textId="77777777" w:rsidR="00DB4667" w:rsidRPr="00BD460B" w:rsidRDefault="00DB4667" w:rsidP="00FE3E7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F4ADED5" w14:textId="7F04B4E6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6465E3AC" w14:textId="421E836C" w:rsidR="00355F77" w:rsidRPr="00BD460B" w:rsidRDefault="00355F77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27A49955" w14:textId="77777777" w:rsidR="004815C1" w:rsidRPr="00BD460B" w:rsidRDefault="004815C1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3FEBD040" w14:textId="217CEF90" w:rsidR="003D277A" w:rsidRPr="00BD460B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支援する研究費の用途</w:t>
      </w:r>
    </w:p>
    <w:p w14:paraId="3D6EFB27" w14:textId="7D728205" w:rsidR="003D277A" w:rsidRPr="00BD460B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 xml:space="preserve">　　（備品、消耗品、その他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について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金額と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具体的な使途</w:t>
      </w:r>
      <w:r w:rsidR="00630348" w:rsidRPr="00BD460B">
        <w:rPr>
          <w:rFonts w:ascii="Century Gothic" w:eastAsia="ＭＳ ゴシック" w:hAnsi="Century Gothic" w:hint="eastAsia"/>
          <w:color w:val="000000" w:themeColor="text1"/>
        </w:rPr>
        <w:t>、および</w:t>
      </w:r>
      <w:r w:rsidR="00702006" w:rsidRPr="00BD460B">
        <w:rPr>
          <w:rFonts w:ascii="Century Gothic" w:eastAsia="ＭＳ ゴシック" w:hAnsi="Century Gothic" w:hint="eastAsia"/>
          <w:color w:val="000000" w:themeColor="text1"/>
        </w:rPr>
        <w:t>合計を</w:t>
      </w:r>
      <w:r w:rsidR="00821F66" w:rsidRPr="00BD460B">
        <w:rPr>
          <w:rFonts w:ascii="Century Gothic" w:eastAsia="ＭＳ ゴシック" w:hAnsi="Century Gothic" w:hint="eastAsia"/>
          <w:color w:val="000000" w:themeColor="text1"/>
        </w:rPr>
        <w:t>記載</w:t>
      </w:r>
      <w:r w:rsidR="00471A24" w:rsidRPr="00BD460B">
        <w:rPr>
          <w:rFonts w:ascii="Century Gothic" w:eastAsia="ＭＳ ゴシック" w:hAnsi="Century Gothic" w:hint="eastAsia"/>
          <w:color w:val="000000" w:themeColor="text1"/>
        </w:rPr>
        <w:t>する</w:t>
      </w:r>
      <w:r w:rsidR="000971A8" w:rsidRPr="00BD460B">
        <w:rPr>
          <w:rFonts w:ascii="Century Gothic" w:eastAsia="ＭＳ ゴシック" w:hAnsi="Century Gothic" w:hint="eastAsia"/>
          <w:color w:val="000000" w:themeColor="text1"/>
        </w:rPr>
        <w:t>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BD460B" w:rsidRPr="00BD460B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BD460B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BD460B" w:rsidRPr="00BD460B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BD460B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</w:t>
            </w:r>
            <w:r w:rsidR="00B333ED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BD460B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BD460B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50FF35D6" w:rsidR="003D277A" w:rsidRPr="00BD460B" w:rsidRDefault="00F65AE5" w:rsidP="00E6181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4EA92F93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プロジェクトメンバーの</w:t>
      </w:r>
      <w:r w:rsidR="00A4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主な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業績</w:t>
      </w:r>
    </w:p>
    <w:p w14:paraId="201EDF87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3FB22DD9" w14:textId="6925BD9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E79E46" w14:textId="3BAFE1C2" w:rsidR="00C42AAD" w:rsidRPr="00BD460B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574B2C1" w14:textId="091E038D" w:rsidR="00C42AAD" w:rsidRPr="00BD460B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7AF24A" w14:textId="0AADF852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F1C29CB" w14:textId="067C3FF2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DC94E" w14:textId="77777777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Pr="00BD460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BD460B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BD460B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</w:t>
      </w:r>
      <w:r w:rsidR="00B9794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1DC5F3E9" w14:textId="596B7AE9" w:rsidR="003D277A" w:rsidRPr="00BD460B" w:rsidRDefault="003D277A" w:rsidP="0066556F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="00B333ED" w:rsidRPr="00BD460B">
        <w:rPr>
          <w:rFonts w:ascii="Century Gothic" w:eastAsia="ＭＳ ゴシック" w:hAnsi="Century Gothic"/>
          <w:color w:val="000000" w:themeColor="text1"/>
        </w:rPr>
        <w:t>申請プロジェクトに関わるもの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で、過去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3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年間の</w:t>
      </w:r>
      <w:r w:rsidR="00181D70" w:rsidRPr="00BD460B">
        <w:rPr>
          <w:rFonts w:ascii="Century Gothic" w:eastAsia="ＭＳ ゴシック" w:hAnsi="Century Gothic" w:hint="eastAsia"/>
          <w:color w:val="000000" w:themeColor="text1"/>
        </w:rPr>
        <w:t>科研費、競争的資金</w:t>
      </w:r>
      <w:r w:rsidR="003B0203" w:rsidRPr="00BD460B">
        <w:rPr>
          <w:rFonts w:ascii="Century Gothic" w:eastAsia="ＭＳ ゴシック" w:hAnsi="Century Gothic" w:hint="eastAsia"/>
          <w:color w:val="000000" w:themeColor="text1"/>
        </w:rPr>
        <w:t>、寄付金</w:t>
      </w:r>
      <w:r w:rsidR="00656BD5" w:rsidRPr="00BD460B">
        <w:rPr>
          <w:rFonts w:ascii="Century Gothic" w:eastAsia="ＭＳ ゴシック" w:hAnsi="Century Gothic" w:hint="eastAsia"/>
          <w:color w:val="000000" w:themeColor="text1"/>
        </w:rPr>
        <w:t>等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4E2AF71A" w14:textId="589408D0" w:rsidR="003D277A" w:rsidRPr="00BD460B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5ADE13C9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A9E901" w14:textId="48FA89CD" w:rsidR="0066556F" w:rsidRPr="00BD460B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E8568B2" w14:textId="77777777" w:rsidR="00C42AAD" w:rsidRPr="00BD460B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23FDE0B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BD460B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7F8389F3" w14:textId="390220DE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1B3C4EF" w14:textId="26EC0094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D2C857E" w14:textId="6B31AABE" w:rsidR="00D50EB4" w:rsidRPr="00BD460B" w:rsidRDefault="00F65AE5" w:rsidP="00EF6114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49883E8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の他</w:t>
      </w:r>
    </w:p>
    <w:p w14:paraId="615688E5" w14:textId="5875AEBA" w:rsidR="003D277A" w:rsidRPr="00BD460B" w:rsidRDefault="0059796E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="003D277A"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FCE9AF9" w14:textId="5482E948" w:rsidR="00FD5DB0" w:rsidRPr="00BD460B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D3C56C8" w14:textId="55DBCB26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C0D66E4" w14:textId="59311CDB" w:rsidR="00D2636B" w:rsidRPr="00BD460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2CEA47" w14:textId="77777777" w:rsidR="00D2636B" w:rsidRPr="00BD460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EB3BF9" w14:textId="77777777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4040BEA" w14:textId="77777777" w:rsidR="0099333D" w:rsidRPr="00BD460B" w:rsidRDefault="0099333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A019D6" w14:textId="139C211F" w:rsidR="0062324C" w:rsidRPr="00BD460B" w:rsidRDefault="0062324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F6BC4" w14:textId="77777777" w:rsidR="00C26787" w:rsidRPr="00BD460B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2B69AD83" w14:textId="77777777" w:rsidR="00656BD5" w:rsidRPr="00BD460B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2587497" w14:textId="77777777" w:rsidR="00DA2147" w:rsidRPr="00BD460B" w:rsidRDefault="00656BD5" w:rsidP="00656BD5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Pr="00BD460B">
        <w:rPr>
          <w:color w:val="000000" w:themeColor="text1"/>
          <w:lang w:eastAsia="zh-TW"/>
        </w:rPr>
        <w:t>別紙様式</w:t>
      </w:r>
      <w:r w:rsidRPr="00BD460B">
        <w:rPr>
          <w:color w:val="000000" w:themeColor="text1"/>
        </w:rPr>
        <w:t>2</w:t>
      </w:r>
      <w:r w:rsidRPr="00BD460B">
        <w:rPr>
          <w:color w:val="000000" w:themeColor="text1"/>
          <w:lang w:eastAsia="zh-TW"/>
        </w:rPr>
        <w:t>）</w:t>
      </w:r>
    </w:p>
    <w:p w14:paraId="5F0D6569" w14:textId="241B8B01" w:rsidR="00B333ED" w:rsidRPr="00BD460B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235B6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B333ED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12C3CDFC" w14:textId="63A906AF" w:rsidR="00656BD5" w:rsidRPr="00BD460B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6"/>
          <w:szCs w:val="28"/>
        </w:rPr>
      </w:pP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 xml:space="preserve">B　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ベンチャー創業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準備</w:t>
      </w:r>
      <w:r w:rsidR="00656BD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コース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7CC1FBEF" w14:textId="488599B0" w:rsidR="00656BD5" w:rsidRPr="00BD460B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38EAF34A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72D64BD3" w14:textId="7E18065D" w:rsidR="00656BD5" w:rsidRPr="00BD460B" w:rsidRDefault="00656BD5" w:rsidP="00656BD5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27DB29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BD460B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4EA083D2" w14:textId="77777777" w:rsidR="00923703" w:rsidRPr="00BD460B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1B3F305C" w14:textId="77777777" w:rsidR="00B333ED" w:rsidRPr="00BD460B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Pr="00BD460B" w:rsidRDefault="00597CDA" w:rsidP="005F73B1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923703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16896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（筑波大学の教職員、学生等）</w:t>
            </w:r>
          </w:p>
        </w:tc>
      </w:tr>
      <w:tr w:rsidR="00BD460B" w:rsidRPr="00BD460B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D11C30D" w14:textId="77777777" w:rsidTr="00EF6114">
        <w:tc>
          <w:tcPr>
            <w:tcW w:w="2015" w:type="dxa"/>
          </w:tcPr>
          <w:p w14:paraId="34648C8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1FB7312" w14:textId="77777777" w:rsidTr="00EF6114">
        <w:tc>
          <w:tcPr>
            <w:tcW w:w="2015" w:type="dxa"/>
          </w:tcPr>
          <w:p w14:paraId="7D7486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1CFCF8A" w14:textId="77777777" w:rsidTr="00EF6114">
        <w:tc>
          <w:tcPr>
            <w:tcW w:w="2015" w:type="dxa"/>
          </w:tcPr>
          <w:p w14:paraId="067A5F5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08FEDA0" w14:textId="77777777" w:rsidTr="00EF6114">
        <w:tc>
          <w:tcPr>
            <w:tcW w:w="2015" w:type="dxa"/>
          </w:tcPr>
          <w:p w14:paraId="18DC5BF3" w14:textId="5A83733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  <w:r w:rsidR="00B333ED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6E993F3" w14:textId="77777777" w:rsidTr="00EF6114">
        <w:tc>
          <w:tcPr>
            <w:tcW w:w="2015" w:type="dxa"/>
          </w:tcPr>
          <w:p w14:paraId="0C9C0F2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C4E702" w14:textId="77777777" w:rsidTr="00EF6114">
        <w:tc>
          <w:tcPr>
            <w:tcW w:w="2015" w:type="dxa"/>
          </w:tcPr>
          <w:p w14:paraId="29DDB0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C638794" w14:textId="77777777" w:rsidTr="00EF6114">
        <w:tc>
          <w:tcPr>
            <w:tcW w:w="2015" w:type="dxa"/>
          </w:tcPr>
          <w:p w14:paraId="44DF22C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0819BA" w14:textId="77777777" w:rsidTr="00EF6114">
        <w:tc>
          <w:tcPr>
            <w:tcW w:w="2015" w:type="dxa"/>
          </w:tcPr>
          <w:p w14:paraId="03069E1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26F186" w14:textId="77777777" w:rsidTr="00EF6114">
        <w:tc>
          <w:tcPr>
            <w:tcW w:w="2015" w:type="dxa"/>
          </w:tcPr>
          <w:p w14:paraId="7CCFB64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110056" w14:textId="77777777" w:rsidTr="00EF6114">
        <w:tc>
          <w:tcPr>
            <w:tcW w:w="2015" w:type="dxa"/>
          </w:tcPr>
          <w:p w14:paraId="060C6A5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8C2190" w14:textId="77777777" w:rsidTr="00EF6114">
        <w:tc>
          <w:tcPr>
            <w:tcW w:w="2015" w:type="dxa"/>
          </w:tcPr>
          <w:p w14:paraId="4C46CEC4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Pr="00BD460B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 w:rsidRPr="00BD460B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 w:rsidRPr="00BD460B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 w:rsidRPr="00BD460B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60DF8BDF" w14:textId="77777777" w:rsidTr="00455D6E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世話人（筑波大学の常勤教員）</w:t>
            </w:r>
          </w:p>
        </w:tc>
      </w:tr>
      <w:tr w:rsidR="00BD460B" w:rsidRPr="00BD460B" w14:paraId="204CDA21" w14:textId="77777777" w:rsidTr="00455D6E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77A4F9C" w14:textId="77777777" w:rsidTr="00455D6E">
        <w:tc>
          <w:tcPr>
            <w:tcW w:w="2015" w:type="dxa"/>
          </w:tcPr>
          <w:p w14:paraId="3F58E447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707832D" w14:textId="77777777" w:rsidTr="00455D6E">
        <w:tc>
          <w:tcPr>
            <w:tcW w:w="2015" w:type="dxa"/>
          </w:tcPr>
          <w:p w14:paraId="5A4CFB99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2232DB1" w14:textId="77777777" w:rsidTr="00455D6E">
        <w:tc>
          <w:tcPr>
            <w:tcW w:w="2015" w:type="dxa"/>
          </w:tcPr>
          <w:p w14:paraId="06401D48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BD460B" w14:paraId="74966DCD" w14:textId="77777777" w:rsidTr="00455D6E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81A5280" w14:textId="77777777" w:rsidR="00F74F77" w:rsidRPr="00BD460B" w:rsidRDefault="00F74F7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5401B72" w14:textId="6D4C355C" w:rsidR="00656BD5" w:rsidRPr="00BD460B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694B9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2D0E8B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769939F" w14:textId="6FF1FB94" w:rsidR="00656BD5" w:rsidRPr="00BD460B" w:rsidRDefault="00656BD5" w:rsidP="00694B92">
      <w:pPr>
        <w:rPr>
          <w:rFonts w:ascii="ＭＳ ゴシック" w:eastAsia="ＭＳ ゴシック" w:hAnsi="ＭＳ ゴシック"/>
          <w:strike/>
          <w:color w:val="000000" w:themeColor="text1"/>
        </w:rPr>
      </w:pPr>
    </w:p>
    <w:p w14:paraId="564E8F1F" w14:textId="71EB73E9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0CAA1E2" w14:textId="165A1D98" w:rsidR="000971A8" w:rsidRPr="00BD460B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A2E1408" w14:textId="574B88F6" w:rsidR="008A45DB" w:rsidRPr="00BD460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BD460B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Pr="00BD460B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BD460B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Pr="00BD460B" w:rsidRDefault="002520E7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DFFE45E" w14:textId="7AEAA96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製品・サービスの概要、想定顧客、競合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に対する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優位性等）</w:t>
      </w:r>
    </w:p>
    <w:p w14:paraId="6CE8DA9D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C17AB8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31C227F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96454C8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9152CD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C65DFB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B443E61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19F36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9C242A" w14:textId="0781E2B9" w:rsidR="002D0E8B" w:rsidRPr="00BD460B" w:rsidRDefault="00794258" w:rsidP="002D0E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所得状況</w:t>
      </w:r>
    </w:p>
    <w:p w14:paraId="4E856F9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016C71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E102B8" w14:textId="2B58ABAA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3BE55FA" w14:textId="494A7D78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9BC507D" w14:textId="77777777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7321167" w14:textId="1772F805" w:rsidR="002D0E8B" w:rsidRPr="00BD460B" w:rsidRDefault="00794258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6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16D27DFA" w14:textId="06DDFF45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33B20F9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10CD378" w14:textId="19B8A7B6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C06BA52" w14:textId="0926C764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FBBF483" w14:textId="58A00D5F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307CE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4AFE5E5D" w14:textId="0A45C31C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B76EA3B" w14:textId="7DB4EAF8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9B20960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E5B20" w14:textId="7685A165" w:rsidR="00656BD5" w:rsidRPr="00BD460B" w:rsidRDefault="00794258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ベンチャー創業までの計画</w:t>
      </w:r>
    </w:p>
    <w:p w14:paraId="4D9ABDC1" w14:textId="7613D32E" w:rsidR="00656BD5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961E03" w:rsidRPr="00BD460B">
        <w:rPr>
          <w:rFonts w:ascii="ＭＳ ゴシック" w:eastAsia="ＭＳ ゴシック" w:hAnsi="ＭＳ ゴシック" w:hint="eastAsia"/>
          <w:color w:val="000000" w:themeColor="text1"/>
        </w:rPr>
        <w:t>起業時期および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と具体的な活動計画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446E7ADE" w14:textId="051A7400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E0E722" w14:textId="72249522" w:rsidR="004F55E6" w:rsidRPr="00BD460B" w:rsidRDefault="004F55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7A3669" w14:textId="22744C65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A37FF4" w14:textId="77777777" w:rsidR="00D609F0" w:rsidRPr="00BD460B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79C3755" w14:textId="77777777" w:rsidR="008A45DB" w:rsidRPr="00BD460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B113D5" w14:textId="51529849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8A9146A" w14:textId="77777777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3856952" w14:textId="77777777" w:rsidR="00941DC7" w:rsidRPr="00BD460B" w:rsidRDefault="00941DC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67E66BD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BD460B" w:rsidRDefault="00794258" w:rsidP="00B73FB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B73FB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3D3E9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ベンチャー創業に向けての活動実績</w:t>
      </w:r>
    </w:p>
    <w:p w14:paraId="65687C06" w14:textId="06D65124" w:rsidR="00B73FBD" w:rsidRPr="00BD460B" w:rsidRDefault="00B73FBD" w:rsidP="00A94009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（筑波クリエイティブ・キャンプ(TCC)、アントレプレナー育成プログラム</w:t>
      </w:r>
      <w:r w:rsidR="008A6833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起業家教育講座、E</w:t>
      </w:r>
      <w:r w:rsidRPr="00BD460B">
        <w:rPr>
          <w:rFonts w:ascii="ＭＳ ゴシック" w:eastAsia="ＭＳ ゴシック" w:hAnsi="ＭＳ ゴシック"/>
          <w:color w:val="000000" w:themeColor="text1"/>
        </w:rPr>
        <w:t>DGE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-N</w:t>
      </w:r>
      <w:r w:rsidRPr="00BD460B">
        <w:rPr>
          <w:rFonts w:ascii="ＭＳ ゴシック" w:eastAsia="ＭＳ ゴシック" w:hAnsi="ＭＳ ゴシック"/>
          <w:color w:val="000000" w:themeColor="text1"/>
        </w:rPr>
        <w:t>EXT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等の受講歴</w:t>
      </w:r>
      <w:r w:rsidR="0066505C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プロトタイピング</w:t>
      </w:r>
      <w:r w:rsidR="00E531B1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proofErr w:type="spellStart"/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PoC</w:t>
      </w:r>
      <w:proofErr w:type="spellEnd"/>
      <w:r w:rsidR="00E44837" w:rsidRPr="00BD460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5E08DF1B" w14:textId="5A15E9A3" w:rsidR="003D3E9F" w:rsidRPr="00BD460B" w:rsidRDefault="003D3E9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5B0FE30" w14:textId="42144776" w:rsidR="0098631B" w:rsidRPr="00BD460B" w:rsidRDefault="0098631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31765B" w14:textId="3E1D2733" w:rsidR="003D3E9F" w:rsidRPr="00BD460B" w:rsidRDefault="003D3E9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F759D39" w14:textId="67CACABE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9D0CC2A" w14:textId="0A354BBE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A75B64" w14:textId="5E94FCFD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4BA58AB" w14:textId="77777777" w:rsidR="00160DC9" w:rsidRPr="00BD460B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46A103C" w14:textId="73FD7D00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B15379" w14:textId="7777777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5D876CE" w14:textId="25FE79C7" w:rsidR="00656BD5" w:rsidRPr="00BD460B" w:rsidRDefault="00794258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28B432BE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240B6CD4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655AD7A1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F306F61" w14:textId="08745690" w:rsidR="004C525E" w:rsidRPr="00BD460B" w:rsidRDefault="004C525E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857570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7AD34858" w14:textId="09AB3CC4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0946F443" w14:textId="6FA53152" w:rsidR="001B6EEA" w:rsidRPr="00BD460B" w:rsidRDefault="001B6EEA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F620635" w14:textId="77777777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09E8FA01" w14:textId="49CBBF66" w:rsidR="001B6EEA" w:rsidRPr="00BD460B" w:rsidRDefault="001B6EEA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87A7E05" w14:textId="77777777" w:rsidR="001B6EEA" w:rsidRPr="00BD460B" w:rsidRDefault="001B6EEA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90F3ACA" w14:textId="55E9A374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084F4887" w14:textId="77777777" w:rsidR="004A1DB1" w:rsidRPr="00BD460B" w:rsidRDefault="004A1DB1" w:rsidP="004A1DB1">
      <w:pPr>
        <w:rPr>
          <w:rFonts w:ascii="ＭＳ ゴシック" w:eastAsia="ＭＳ ゴシック" w:hAnsi="ＭＳ ゴシック"/>
          <w:color w:val="000000" w:themeColor="text1"/>
        </w:rPr>
      </w:pPr>
    </w:p>
    <w:p w14:paraId="31CCBBB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69DA" w14:textId="14D1612D" w:rsidR="00656BD5" w:rsidRPr="00BD460B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支援する研究費の使途</w:t>
      </w:r>
      <w:r w:rsidR="00E26D48" w:rsidRPr="00BD460B">
        <w:rPr>
          <w:rFonts w:ascii="Century Gothic" w:eastAsia="ＭＳ ゴシック" w:hAnsi="Century Gothic" w:hint="eastAsia"/>
          <w:color w:val="000000" w:themeColor="text1"/>
        </w:rPr>
        <w:t xml:space="preserve">　※研究代表者が常勤教職員の場合</w:t>
      </w:r>
      <w:r w:rsidR="008F26A0" w:rsidRPr="00BD460B">
        <w:rPr>
          <w:rFonts w:ascii="Century Gothic" w:eastAsia="ＭＳ ゴシック" w:hAnsi="Century Gothic" w:hint="eastAsia"/>
          <w:color w:val="000000" w:themeColor="text1"/>
        </w:rPr>
        <w:t>に記載</w:t>
      </w:r>
    </w:p>
    <w:p w14:paraId="57EBA58A" w14:textId="01C3DF5E" w:rsidR="00656BD5" w:rsidRPr="00BD460B" w:rsidRDefault="00656BD5" w:rsidP="00656BD5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 xml:space="preserve">　　（</w:t>
      </w:r>
      <w:r w:rsidR="00D96483" w:rsidRPr="00BD460B">
        <w:rPr>
          <w:rFonts w:ascii="Century Gothic" w:eastAsia="ＭＳ ゴシック" w:hAnsi="Century Gothic"/>
          <w:color w:val="000000" w:themeColor="text1"/>
        </w:rPr>
        <w:t>備品、消耗品、その他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について金額と具体的な使途、および合計を記載</w:t>
      </w:r>
      <w:r w:rsidR="00471A24" w:rsidRPr="00BD460B">
        <w:rPr>
          <w:rFonts w:ascii="Century Gothic" w:eastAsia="ＭＳ ゴシック" w:hAnsi="Century Gothic" w:hint="eastAsia"/>
          <w:color w:val="000000" w:themeColor="text1"/>
        </w:rPr>
        <w:t>する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BD460B" w:rsidRPr="00BD460B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BD460B" w:rsidRPr="00BD460B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BD460B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その他</w:t>
            </w:r>
            <w:r w:rsidR="00794258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BD460B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BD460B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5C0757E0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3813B176" w14:textId="50CC3F74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AB2E31" w14:textId="77777777" w:rsidR="00FE237C" w:rsidRPr="00BD460B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68BC73E" w14:textId="736A499E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F972689" w14:textId="74AE4496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E66A2" w14:textId="4F8448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0DCE190" w14:textId="54C60D1B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BD460B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</w:t>
      </w:r>
      <w:r w:rsidR="002750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3BEB140A" w14:textId="503FD043" w:rsidR="0027504B" w:rsidRPr="00BD460B" w:rsidRDefault="0027504B" w:rsidP="0027504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申請プロジェクトに関わる過去3年間の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科研費、競争的資金、</w:t>
      </w:r>
      <w:r w:rsidR="001832FE" w:rsidRPr="00BD460B">
        <w:rPr>
          <w:rFonts w:ascii="ＭＳ ゴシック" w:eastAsia="ＭＳ ゴシック" w:hAnsi="ＭＳ ゴシック" w:hint="eastAsia"/>
          <w:color w:val="000000" w:themeColor="text1"/>
        </w:rPr>
        <w:t>産学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共同研究、寄付金等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39845901" w14:textId="446C8D70" w:rsidR="00656BD5" w:rsidRPr="00BD460B" w:rsidRDefault="00656BD5" w:rsidP="0027504B">
      <w:pPr>
        <w:rPr>
          <w:rFonts w:ascii="ＭＳ ゴシック" w:eastAsia="ＭＳ ゴシック" w:hAnsi="ＭＳ ゴシック"/>
          <w:color w:val="000000" w:themeColor="text1"/>
        </w:rPr>
      </w:pPr>
    </w:p>
    <w:p w14:paraId="1E2A26C1" w14:textId="77777777" w:rsidR="00FE237C" w:rsidRPr="00BD460B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5573C54" w14:textId="18455B03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7C132A5" w14:textId="09C0B26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BD460B" w:rsidRDefault="00F65AE5" w:rsidP="00EF6114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09498370" w14:textId="293F9F5B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7D17BA5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A814135" w14:textId="50AF5786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BD91AF" w14:textId="108AD6E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62CD75" w14:textId="1E70D92C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483464" w14:textId="6F0EBE23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A12E71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C207E6" w14:textId="77777777" w:rsidR="00D660FA" w:rsidRPr="00BD460B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1BB8188" w14:textId="77777777" w:rsidR="00C26787" w:rsidRPr="00BD460B" w:rsidRDefault="00C2678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5BAF670B" w14:textId="149D3BB7" w:rsidR="00656BD5" w:rsidRPr="00BD460B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BD460B" w:rsidRDefault="00656BD5" w:rsidP="00656BD5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Pr="00BD460B">
        <w:rPr>
          <w:color w:val="000000" w:themeColor="text1"/>
          <w:lang w:eastAsia="zh-TW"/>
        </w:rPr>
        <w:t>別紙様式</w:t>
      </w:r>
      <w:r w:rsidRPr="00BD460B">
        <w:rPr>
          <w:color w:val="000000" w:themeColor="text1"/>
        </w:rPr>
        <w:t>3</w:t>
      </w:r>
      <w:r w:rsidRPr="00BD460B">
        <w:rPr>
          <w:color w:val="000000" w:themeColor="text1"/>
          <w:lang w:eastAsia="zh-TW"/>
        </w:rPr>
        <w:t>）</w:t>
      </w:r>
    </w:p>
    <w:p w14:paraId="72D9E1C9" w14:textId="4FB06BDF" w:rsidR="00656BD5" w:rsidRPr="00BD460B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235B6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4F0F0D70" w14:textId="0F78DB21" w:rsidR="00794258" w:rsidRPr="00BD460B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BD460B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>C　起業</w:t>
      </w:r>
      <w:r w:rsidRPr="00BD46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済ベンチャー成長コース】</w:t>
      </w:r>
    </w:p>
    <w:p w14:paraId="2BB7BDE1" w14:textId="3FDE75D2" w:rsidR="00656BD5" w:rsidRPr="00BD460B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BD460B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791A73" w:rsidRPr="00BD460B">
        <w:rPr>
          <w:rFonts w:eastAsia="ＭＳ ゴシック" w:hint="eastAsia"/>
          <w:color w:val="000000" w:themeColor="text1"/>
        </w:rPr>
        <w:t>ページ</w:t>
      </w:r>
      <w:r w:rsidRPr="00BD460B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42FC1CE8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color w:val="000000" w:themeColor="text1"/>
        </w:rPr>
        <w:t xml:space="preserve">　　　　　　　　　　　　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289E0260" w14:textId="18058586" w:rsidR="00656BD5" w:rsidRPr="00BD460B" w:rsidRDefault="00656BD5" w:rsidP="00656BD5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0CDF032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7848768" w14:textId="79BF8AE1" w:rsidR="00656BD5" w:rsidRPr="00BD460B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024B6113" w14:textId="71B2E3CF" w:rsidR="00656BD5" w:rsidRPr="00BD460B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（25</w:t>
      </w:r>
      <w:r w:rsidR="00C21384"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words以内）</w:t>
      </w:r>
    </w:p>
    <w:p w14:paraId="20D7C389" w14:textId="6C78B927" w:rsidR="00656BD5" w:rsidRPr="00BD460B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BD460B" w:rsidRDefault="000F7952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（いずれかの□をチェック、継続の場合には(</w:t>
      </w:r>
      <w:r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を記載すること）</w:t>
      </w:r>
    </w:p>
    <w:p w14:paraId="3078DAB7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1927ACF5" w14:textId="77777777" w:rsidR="00B65AD1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　　　　</w:t>
      </w:r>
    </w:p>
    <w:p w14:paraId="276B7ED7" w14:textId="17404F1C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61EDC835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これまでの目標および計画に対する実績　（3</w:t>
      </w:r>
      <w:r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A268BBE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BD460B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研究プロジェクトの構成員</w:t>
      </w:r>
      <w:r w:rsidR="008C60F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F5836" w:rsidRPr="00BD460B">
        <w:rPr>
          <w:rFonts w:ascii="ＭＳ ゴシック" w:eastAsia="ＭＳ ゴシック" w:hAnsi="ＭＳ ゴシック" w:hint="eastAsia"/>
          <w:color w:val="000000" w:themeColor="text1"/>
        </w:rPr>
        <w:t>（適宜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、欄を追加</w:t>
      </w:r>
      <w:r w:rsidR="00D67882" w:rsidRPr="00BD460B">
        <w:rPr>
          <w:rFonts w:ascii="ＭＳ ゴシック" w:eastAsia="ＭＳ ゴシック" w:hAnsi="ＭＳ ゴシック" w:hint="eastAsia"/>
          <w:color w:val="000000" w:themeColor="text1"/>
        </w:rPr>
        <w:t>して記載する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C2678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筑波大学発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ベンチャー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代表等</w:t>
            </w:r>
            <w:r w:rsidR="00656BD5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）</w:t>
            </w:r>
          </w:p>
        </w:tc>
      </w:tr>
      <w:tr w:rsidR="00BD460B" w:rsidRPr="00BD460B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F32A1B7" w14:textId="77777777" w:rsidTr="00EF6114">
        <w:tc>
          <w:tcPr>
            <w:tcW w:w="2015" w:type="dxa"/>
          </w:tcPr>
          <w:p w14:paraId="53707DD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B54B6BD" w14:textId="77777777" w:rsidTr="00EF6114">
        <w:tc>
          <w:tcPr>
            <w:tcW w:w="2015" w:type="dxa"/>
          </w:tcPr>
          <w:p w14:paraId="5472F87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FE4C95" w14:textId="77777777" w:rsidTr="00EF6114">
        <w:tc>
          <w:tcPr>
            <w:tcW w:w="2015" w:type="dxa"/>
          </w:tcPr>
          <w:p w14:paraId="1BF33BF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CEAB55C" w14:textId="77777777" w:rsidTr="00EF6114">
        <w:tc>
          <w:tcPr>
            <w:tcW w:w="2015" w:type="dxa"/>
          </w:tcPr>
          <w:p w14:paraId="0F0CF4B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C2E3A8D" w14:textId="77777777" w:rsidTr="00EF6114">
        <w:tc>
          <w:tcPr>
            <w:tcW w:w="2015" w:type="dxa"/>
          </w:tcPr>
          <w:p w14:paraId="533C75F1" w14:textId="2A971E0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794258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3568052" w14:textId="77777777" w:rsidTr="00EF6114">
        <w:tc>
          <w:tcPr>
            <w:tcW w:w="2015" w:type="dxa"/>
          </w:tcPr>
          <w:p w14:paraId="6488E2A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2E349A9" w14:textId="77777777" w:rsidTr="00EF6114">
        <w:tc>
          <w:tcPr>
            <w:tcW w:w="2015" w:type="dxa"/>
          </w:tcPr>
          <w:p w14:paraId="1885AA3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E03DEDF" w14:textId="77777777" w:rsidTr="00EF6114">
        <w:tc>
          <w:tcPr>
            <w:tcW w:w="2015" w:type="dxa"/>
          </w:tcPr>
          <w:p w14:paraId="5E0E82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BE612F3" w14:textId="77777777" w:rsidTr="00EF6114">
        <w:tc>
          <w:tcPr>
            <w:tcW w:w="2015" w:type="dxa"/>
          </w:tcPr>
          <w:p w14:paraId="758A1CE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57235E6" w14:textId="77777777" w:rsidTr="00EF6114">
        <w:tc>
          <w:tcPr>
            <w:tcW w:w="2015" w:type="dxa"/>
          </w:tcPr>
          <w:p w14:paraId="3471B31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BD460B" w14:paraId="1C45758E" w14:textId="77777777" w:rsidTr="00EF6114">
        <w:tc>
          <w:tcPr>
            <w:tcW w:w="2015" w:type="dxa"/>
          </w:tcPr>
          <w:p w14:paraId="698A98FC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AF63F11" w:rsidR="00794258" w:rsidRPr="00BD460B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BD460B" w:rsidRDefault="0002638D" w:rsidP="00C13F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13F4A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5D9E43D" w14:textId="76D38D3A" w:rsidR="00C13F4A" w:rsidRPr="00BD460B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（設立年月日、事業内容、資本金、社員数、直近会計年度の売上高・利益等を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記載す</w:t>
      </w:r>
      <w:r w:rsidR="00CC0C32" w:rsidRPr="00BD460B">
        <w:rPr>
          <w:rFonts w:ascii="ＭＳ ゴシック" w:eastAsia="ＭＳ ゴシック" w:hAnsi="ＭＳ ゴシック" w:hint="eastAsia"/>
          <w:color w:val="000000" w:themeColor="text1"/>
        </w:rPr>
        <w:t>るこ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A3DC97B" w14:textId="1073D1BF" w:rsidR="005302D5" w:rsidRPr="00BD460B" w:rsidRDefault="005302D5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464250CC" w14:textId="3F23F2F4" w:rsidR="00CC0C32" w:rsidRPr="00BD460B" w:rsidRDefault="00CC0C32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12C5AB2" w14:textId="77777777" w:rsidR="000C53BA" w:rsidRPr="00BD460B" w:rsidRDefault="000C53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A0B55AF" w14:textId="2AAD5C67" w:rsidR="00CC0C32" w:rsidRPr="00BD460B" w:rsidRDefault="00CC0C32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7BEB5EE" w14:textId="4A56557C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D1A50B5" w14:textId="77777777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203D5E64" w14:textId="49BC9178" w:rsidR="00CC0C32" w:rsidRPr="00BD460B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1471D3D2" w14:textId="3ABFAE4D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68E9371" w14:textId="00B8E76B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092B1B0" w14:textId="77777777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90D8F6" w14:textId="77777777" w:rsidR="001F538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03A523F" w14:textId="60B7A105" w:rsidR="000A482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6　</w:t>
      </w:r>
      <w:r w:rsidR="000A482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（開発内容）</w:t>
      </w:r>
      <w:r w:rsidR="000A482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F7952" w:rsidRPr="00BD460B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0A482F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25621C81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FEC498B" w14:textId="2EF98878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5F52BC0" w14:textId="77777777" w:rsidR="005A20F6" w:rsidRPr="00BD460B" w:rsidRDefault="005A20F6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66CE3AAD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0ADEF3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7BBFE2A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Pr="00BD460B" w:rsidRDefault="001F538F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成長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0E6FF03" w14:textId="714F4E7F" w:rsidR="00045D13" w:rsidRPr="00BD460B" w:rsidRDefault="00045D13" w:rsidP="00045D13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（製品・サービスの概要、想定顧客、競合優位性、ビジネスモデル</w:t>
      </w:r>
      <w:r w:rsidR="009E1466" w:rsidRPr="00BD460B">
        <w:rPr>
          <w:rFonts w:ascii="ＭＳ ゴシック" w:eastAsia="ＭＳ ゴシック" w:hAnsi="ＭＳ ゴシック" w:hint="eastAsia"/>
          <w:color w:val="000000" w:themeColor="text1"/>
        </w:rPr>
        <w:t>、成長戦略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3F8C074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A008708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149465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0595CB4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F463DE1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C0CE6E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3BC4F2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A35EC2E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1B26618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4038833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68CF26E" w14:textId="05F1917E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F673763" w14:textId="77777777" w:rsidR="00CC086E" w:rsidRPr="00BD460B" w:rsidRDefault="00CC086E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DBB29E5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0432084" w14:textId="0A8345FE" w:rsidR="002D0E8B" w:rsidRPr="00BD460B" w:rsidRDefault="001F538F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4A433820" w14:textId="2ED20D2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0FCD0B1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BD460B" w:rsidRDefault="001F538F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2B974B85" w14:textId="033CB019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280E79" w14:textId="087B811D" w:rsidR="00656BD5" w:rsidRPr="00BD460B" w:rsidRDefault="00656BD5" w:rsidP="00E97B06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AD7570A" w14:textId="286813F6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22C0119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88AA63D" w14:textId="6BD2EDB1" w:rsidR="00617C12" w:rsidRPr="00BD460B" w:rsidRDefault="001F538F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</w:p>
    <w:p w14:paraId="3D6EF12B" w14:textId="4CFA8207" w:rsidR="00656BD5" w:rsidRPr="00BD460B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具体的に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6426E45F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1403FA" w14:textId="08C53DEE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E59AF2" w14:textId="731B79CD" w:rsidR="00EF6114" w:rsidRPr="00BD460B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1C9939" w14:textId="77777777" w:rsidR="004F2CE6" w:rsidRPr="00BD460B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8897BE" w14:textId="58EED939" w:rsidR="000C53BA" w:rsidRPr="00BD460B" w:rsidRDefault="000C53B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04622" w14:textId="77777777" w:rsidR="00160DC9" w:rsidRPr="00BD460B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A3E2C59" w14:textId="3E384652" w:rsidR="00E3544E" w:rsidRPr="00BD460B" w:rsidRDefault="00E35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23516F5" w14:textId="01F26CF3" w:rsidR="00D660FA" w:rsidRPr="00BD460B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BD460B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BD460B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02638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C2678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筑波大学教員との関係</w:t>
      </w:r>
    </w:p>
    <w:p w14:paraId="3C92884F" w14:textId="25C8E554" w:rsidR="00C26787" w:rsidRPr="00BD460B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 w:rsidRPr="00BD460B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 w:rsidRPr="00BD460B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1FC2A3D" w14:textId="10064EA9" w:rsidR="00D660FA" w:rsidRPr="00BD460B" w:rsidRDefault="00D660FA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5D046470" w14:textId="77777777" w:rsidR="00D13DD7" w:rsidRPr="00BD460B" w:rsidRDefault="00D13DD7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F68F48F" w14:textId="087AF708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7063A2A7" w14:textId="3963DC13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6FEA509" w14:textId="320E25D5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3F32D5A5" w14:textId="1C3AFC93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0E73B60D" w14:textId="77777777" w:rsidR="00656BD5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7B8E2C67" w14:textId="184A6DA5" w:rsidR="004A1DB1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7A5D2117" w14:textId="6782260D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4B24580E" w14:textId="6E62D7AC" w:rsidR="007E1F2A" w:rsidRPr="00BD460B" w:rsidRDefault="00533D64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1221416A" w14:textId="4BE85B08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BF9239D" w14:textId="0FD8127C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F49C75B" w14:textId="7C71E39E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38362474" w14:textId="102139F4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5B907E0" w14:textId="77777777" w:rsidR="00160DC9" w:rsidRPr="00BD460B" w:rsidRDefault="00160DC9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EE9940D" w14:textId="27ED06A3" w:rsidR="0079118E" w:rsidRPr="00BD460B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3610AF22" w14:textId="2C9D1555" w:rsidR="004A1DB1" w:rsidRPr="00BD460B" w:rsidRDefault="004A1DB1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1482238" w14:textId="67557BA2" w:rsidR="001454B2" w:rsidRPr="00BD460B" w:rsidRDefault="001454B2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94CFE2" w14:textId="7595AFEE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03DA2FC0" w14:textId="3EE7E8F9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1EF7E33A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6D4DE8C" w14:textId="51FDF9AE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6072C3" w14:textId="63DA2B12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B33199" w14:textId="4C828F2D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7BB8DF5" w14:textId="0141DD54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6D49384" w14:textId="342C0B0B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8B06D01" w14:textId="5681B671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1F538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6106D475" w14:textId="3E11C242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6B65726B" w14:textId="35E4C7DD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4D43E55" w14:textId="77777777" w:rsidR="0059796E" w:rsidRPr="00BD460B" w:rsidRDefault="0059796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DE36669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2F862A4" w14:textId="25E31144" w:rsidR="00656BD5" w:rsidRPr="00BD460B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1A1215" w14:textId="6A3461D4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7699F6AD" w14:textId="0B9943EF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758434E9" w14:textId="55F5FDB1" w:rsidR="00C26787" w:rsidRPr="00BD460B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91251FB" w14:textId="77777777" w:rsidR="00A91014" w:rsidRPr="00BD460B" w:rsidRDefault="00A91014" w:rsidP="00A91014">
      <w:pPr>
        <w:rPr>
          <w:rFonts w:ascii="ＭＳ ゴシック" w:eastAsia="ＭＳ ゴシック" w:hAnsi="ＭＳ ゴシック"/>
          <w:color w:val="000000" w:themeColor="text1"/>
        </w:rPr>
      </w:pPr>
    </w:p>
    <w:sectPr w:rsidR="00A91014" w:rsidRPr="00BD460B" w:rsidSect="00B72907">
      <w:footerReference w:type="even" r:id="rId11"/>
      <w:footerReference w:type="default" r:id="rId12"/>
      <w:headerReference w:type="first" r:id="rId13"/>
      <w:pgSz w:w="11906" w:h="16838"/>
      <w:pgMar w:top="1135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37676" w14:textId="77777777" w:rsidR="00B32B82" w:rsidRDefault="00B32B82">
      <w:r>
        <w:separator/>
      </w:r>
    </w:p>
  </w:endnote>
  <w:endnote w:type="continuationSeparator" w:id="0">
    <w:p w14:paraId="61A36F55" w14:textId="77777777" w:rsidR="00B32B82" w:rsidRDefault="00B3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89FB" w14:textId="77777777" w:rsidR="00B32B82" w:rsidRDefault="00B32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B32B82" w:rsidRDefault="00B32B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BA26" w14:textId="71CEAF10" w:rsidR="00B32B82" w:rsidRDefault="00B32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6037">
      <w:rPr>
        <w:rStyle w:val="a4"/>
        <w:noProof/>
      </w:rPr>
      <w:t>3</w:t>
    </w:r>
    <w:r>
      <w:rPr>
        <w:rStyle w:val="a4"/>
      </w:rPr>
      <w:fldChar w:fldCharType="end"/>
    </w:r>
  </w:p>
  <w:p w14:paraId="67C614E0" w14:textId="77777777" w:rsidR="00B32B82" w:rsidRDefault="00B32B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59546" w14:textId="77777777" w:rsidR="00B32B82" w:rsidRDefault="00B32B82">
      <w:r>
        <w:separator/>
      </w:r>
    </w:p>
  </w:footnote>
  <w:footnote w:type="continuationSeparator" w:id="0">
    <w:p w14:paraId="7AC66DBE" w14:textId="77777777" w:rsidR="00B32B82" w:rsidRDefault="00B3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3F39" w14:textId="77777777" w:rsidR="00B32B82" w:rsidRDefault="00B32B82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6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3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4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7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9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3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4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3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22"/>
  </w:num>
  <w:num w:numId="16">
    <w:abstractNumId w:val="33"/>
  </w:num>
  <w:num w:numId="17">
    <w:abstractNumId w:val="2"/>
  </w:num>
  <w:num w:numId="18">
    <w:abstractNumId w:val="25"/>
  </w:num>
  <w:num w:numId="19">
    <w:abstractNumId w:val="32"/>
  </w:num>
  <w:num w:numId="20">
    <w:abstractNumId w:val="20"/>
  </w:num>
  <w:num w:numId="21">
    <w:abstractNumId w:val="26"/>
  </w:num>
  <w:num w:numId="22">
    <w:abstractNumId w:val="16"/>
  </w:num>
  <w:num w:numId="23">
    <w:abstractNumId w:val="41"/>
  </w:num>
  <w:num w:numId="24">
    <w:abstractNumId w:val="21"/>
  </w:num>
  <w:num w:numId="25">
    <w:abstractNumId w:val="9"/>
  </w:num>
  <w:num w:numId="26">
    <w:abstractNumId w:val="38"/>
  </w:num>
  <w:num w:numId="27">
    <w:abstractNumId w:val="17"/>
  </w:num>
  <w:num w:numId="28">
    <w:abstractNumId w:val="35"/>
  </w:num>
  <w:num w:numId="29">
    <w:abstractNumId w:val="19"/>
  </w:num>
  <w:num w:numId="30">
    <w:abstractNumId w:val="42"/>
  </w:num>
  <w:num w:numId="31">
    <w:abstractNumId w:val="6"/>
  </w:num>
  <w:num w:numId="32">
    <w:abstractNumId w:val="34"/>
  </w:num>
  <w:num w:numId="33">
    <w:abstractNumId w:val="8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  <w:num w:numId="38">
    <w:abstractNumId w:val="5"/>
  </w:num>
  <w:num w:numId="39">
    <w:abstractNumId w:val="29"/>
  </w:num>
  <w:num w:numId="40">
    <w:abstractNumId w:val="23"/>
  </w:num>
  <w:num w:numId="41">
    <w:abstractNumId w:val="43"/>
  </w:num>
  <w:num w:numId="42">
    <w:abstractNumId w:val="11"/>
  </w:num>
  <w:num w:numId="43">
    <w:abstractNumId w:val="39"/>
  </w:num>
  <w:num w:numId="44">
    <w:abstractNumId w:val="24"/>
  </w:num>
  <w:num w:numId="45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0965"/>
    <w:rsid w:val="003E3925"/>
    <w:rsid w:val="003E55B7"/>
    <w:rsid w:val="003E572F"/>
    <w:rsid w:val="003E746B"/>
    <w:rsid w:val="003E7798"/>
    <w:rsid w:val="003E7F96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5C1"/>
    <w:rsid w:val="0048187F"/>
    <w:rsid w:val="00481D0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25E"/>
    <w:rsid w:val="004C5E47"/>
    <w:rsid w:val="004C66E8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240F"/>
    <w:rsid w:val="005045C2"/>
    <w:rsid w:val="005051BA"/>
    <w:rsid w:val="00506E2F"/>
    <w:rsid w:val="0051288F"/>
    <w:rsid w:val="00512921"/>
    <w:rsid w:val="00514304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1B8"/>
    <w:rsid w:val="00553BDA"/>
    <w:rsid w:val="005557AD"/>
    <w:rsid w:val="005566DA"/>
    <w:rsid w:val="005575E7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2983"/>
    <w:rsid w:val="006742D7"/>
    <w:rsid w:val="00675AC3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871"/>
    <w:rsid w:val="007E1F2A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560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5D37"/>
    <w:rsid w:val="008275FE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60314"/>
    <w:rsid w:val="0086113F"/>
    <w:rsid w:val="00861298"/>
    <w:rsid w:val="00864BC3"/>
    <w:rsid w:val="00864CC5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037"/>
    <w:rsid w:val="008961C4"/>
    <w:rsid w:val="008A16EA"/>
    <w:rsid w:val="008A1DA0"/>
    <w:rsid w:val="008A1E10"/>
    <w:rsid w:val="008A2568"/>
    <w:rsid w:val="008A300F"/>
    <w:rsid w:val="008A348D"/>
    <w:rsid w:val="008A415A"/>
    <w:rsid w:val="008A4337"/>
    <w:rsid w:val="008A45DB"/>
    <w:rsid w:val="008A603E"/>
    <w:rsid w:val="008A63F3"/>
    <w:rsid w:val="008A6833"/>
    <w:rsid w:val="008A713B"/>
    <w:rsid w:val="008A799A"/>
    <w:rsid w:val="008B0871"/>
    <w:rsid w:val="008B1317"/>
    <w:rsid w:val="008B1693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E05"/>
    <w:rsid w:val="00945243"/>
    <w:rsid w:val="00945992"/>
    <w:rsid w:val="00947CC7"/>
    <w:rsid w:val="0095048C"/>
    <w:rsid w:val="009505BD"/>
    <w:rsid w:val="00951A74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3CAF"/>
    <w:rsid w:val="00AF4B5B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60B"/>
    <w:rsid w:val="00BD49E7"/>
    <w:rsid w:val="00BD60BA"/>
    <w:rsid w:val="00BD6419"/>
    <w:rsid w:val="00BE3C86"/>
    <w:rsid w:val="00BE3E31"/>
    <w:rsid w:val="00BE4081"/>
    <w:rsid w:val="00BE46A2"/>
    <w:rsid w:val="00BE6C11"/>
    <w:rsid w:val="00BE74F6"/>
    <w:rsid w:val="00BE7A7B"/>
    <w:rsid w:val="00BF2184"/>
    <w:rsid w:val="00BF2678"/>
    <w:rsid w:val="00BF26FD"/>
    <w:rsid w:val="00BF3129"/>
    <w:rsid w:val="00BF3818"/>
    <w:rsid w:val="00BF3FD8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61084"/>
    <w:rsid w:val="00C61B19"/>
    <w:rsid w:val="00C709B3"/>
    <w:rsid w:val="00C71602"/>
    <w:rsid w:val="00C724AE"/>
    <w:rsid w:val="00C72E6E"/>
    <w:rsid w:val="00C75C56"/>
    <w:rsid w:val="00C772B5"/>
    <w:rsid w:val="00C81098"/>
    <w:rsid w:val="00C82085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6114"/>
    <w:rsid w:val="00EF6A33"/>
    <w:rsid w:val="00EF746B"/>
    <w:rsid w:val="00EF75B1"/>
    <w:rsid w:val="00EF75F0"/>
    <w:rsid w:val="00EF787A"/>
    <w:rsid w:val="00EF7DA4"/>
    <w:rsid w:val="00EF7F63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5A8"/>
    <w:rsid w:val="00F20C52"/>
    <w:rsid w:val="00F2318C"/>
    <w:rsid w:val="00F23BB1"/>
    <w:rsid w:val="00F24FC7"/>
    <w:rsid w:val="00F25026"/>
    <w:rsid w:val="00F27300"/>
    <w:rsid w:val="00F2781E"/>
    <w:rsid w:val="00F27CDB"/>
    <w:rsid w:val="00F27E21"/>
    <w:rsid w:val="00F27E53"/>
    <w:rsid w:val="00F313C9"/>
    <w:rsid w:val="00F355F6"/>
    <w:rsid w:val="00F35A3F"/>
    <w:rsid w:val="00F35E46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1D0"/>
    <w:rsid w:val="00F90420"/>
    <w:rsid w:val="00F9069E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328D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2B60326B1EC04CBFDBE46E6250D76D" ma:contentTypeVersion="14" ma:contentTypeDescription="新しいドキュメントを作成します。" ma:contentTypeScope="" ma:versionID="019362f0ff77c0b510c9a47af1fe2b70">
  <xsd:schema xmlns:xsd="http://www.w3.org/2001/XMLSchema" xmlns:xs="http://www.w3.org/2001/XMLSchema" xmlns:p="http://schemas.microsoft.com/office/2006/metadata/properties" xmlns:ns3="ce0f915b-6f53-490c-b00a-c2efdca4b0fe" xmlns:ns4="849b9cd5-8cc7-4f38-a4dc-ef2a19866150" targetNamespace="http://schemas.microsoft.com/office/2006/metadata/properties" ma:root="true" ma:fieldsID="dcfb3816918a928ccf1ad1ba44901f3f" ns3:_="" ns4:_="">
    <xsd:import namespace="ce0f915b-6f53-490c-b00a-c2efdca4b0fe"/>
    <xsd:import namespace="849b9cd5-8cc7-4f38-a4dc-ef2a19866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915b-6f53-490c-b00a-c2efdca4b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9cd5-8cc7-4f38-a4dc-ef2a19866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872D4-B304-4ED7-BD5A-1D3136D6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f915b-6f53-490c-b00a-c2efdca4b0fe"/>
    <ds:schemaRef ds:uri="849b9cd5-8cc7-4f38-a4dc-ef2a1986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849b9cd5-8cc7-4f38-a4dc-ef2a19866150"/>
    <ds:schemaRef ds:uri="ce0f915b-6f53-490c-b00a-c2efdca4b0fe"/>
  </ds:schemaRefs>
</ds:datastoreItem>
</file>

<file path=customXml/itemProps4.xml><?xml version="1.0" encoding="utf-8"?>
<ds:datastoreItem xmlns:ds="http://schemas.openxmlformats.org/officeDocument/2006/customXml" ds:itemID="{C10D60F1-CB00-4C4E-8526-50C66892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2635</Words>
  <Characters>979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榊原　志津子</cp:lastModifiedBy>
  <cp:revision>6</cp:revision>
  <cp:lastPrinted>2021-12-09T06:25:00Z</cp:lastPrinted>
  <dcterms:created xsi:type="dcterms:W3CDTF">2021-12-15T06:14:00Z</dcterms:created>
  <dcterms:modified xsi:type="dcterms:W3CDTF">2021-12-16T07:07:00Z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0x0101004F2B60326B1EC04CBFDBE46E6250D76D</vt:lpwstr>
  </property>
</Properties>
</file>